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3CD6" w:rsidP="00283CD6" w:rsidRDefault="00283CD6" w14:paraId="266664A2" w14:textId="77777777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:rsidRPr="00283CD6" w:rsidR="00931310" w:rsidP="00931310" w:rsidRDefault="00931310" w14:paraId="412F73CB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:rsidRPr="00283CD6" w:rsidR="00283CD6" w:rsidP="00283CD6" w:rsidRDefault="00283CD6" w14:paraId="5479FD86" w14:textId="77777777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:rsidRPr="0027096C" w:rsidR="00283CD6" w:rsidP="00283CD6" w:rsidRDefault="00283CD6" w14:paraId="66FFE228" w14:textId="77777777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:rsidRPr="00E70689" w:rsidR="00283CD6" w:rsidRDefault="00283CD6" w14:paraId="019408A1" w14:textId="77777777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:rsidRPr="00E70689" w:rsidR="00283CD6" w:rsidRDefault="00283CD6" w14:paraId="271BB1C7" w14:textId="77777777">
      <w:pPr>
        <w:rPr>
          <w:rFonts w:ascii="Times New Roman" w:hAnsi="Times New Roman" w:cs="Times New Roman"/>
          <w:lang w:val="en-US"/>
        </w:rPr>
      </w:pPr>
    </w:p>
    <w:p w:rsidRPr="0027096C" w:rsidR="00283CD6" w:rsidP="0027096C" w:rsidRDefault="00283CD6" w14:paraId="6C7FD5FD" w14:textId="77777777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:rsidRPr="00283CD6" w:rsidR="00283CD6" w:rsidRDefault="00283CD6" w14:paraId="7F41472D" w14:textId="77777777">
      <w:pPr>
        <w:rPr>
          <w:rFonts w:ascii="Times New Roman" w:hAnsi="Times New Roman" w:cs="Times New Roman"/>
        </w:rPr>
      </w:pPr>
    </w:p>
    <w:p w:rsidR="00283CD6" w:rsidP="00283CD6" w:rsidRDefault="00283CD6" w14:paraId="0654801D" w14:textId="22DBE4B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:rsidR="00200EFD" w:rsidP="00200EFD" w:rsidRDefault="00200EFD" w14:paraId="71DEE14B" w14:textId="77777777">
      <w:pPr>
        <w:spacing w:after="0" w:line="276" w:lineRule="auto"/>
        <w:rPr>
          <w:rFonts w:ascii="Times New Roman" w:hAnsi="Times New Roman" w:cs="Times New Roman"/>
        </w:rPr>
      </w:pPr>
    </w:p>
    <w:p w:rsidR="00283CD6" w:rsidP="38951229" w:rsidRDefault="00283CD6" w14:paraId="72C38843" w14:textId="4B26B864">
      <w:pPr>
        <w:spacing w:line="276" w:lineRule="auto"/>
        <w:rPr>
          <w:rFonts w:ascii="Times New Roman" w:hAnsi="Times New Roman" w:cs="Times New Roman"/>
          <w:color w:val="FF0000"/>
        </w:rPr>
      </w:pPr>
      <w:r w:rsidRPr="3C652CD0" w:rsidR="00283CD6">
        <w:rPr>
          <w:rFonts w:ascii="Times New Roman" w:hAnsi="Times New Roman" w:cs="Times New Roman"/>
        </w:rPr>
        <w:t xml:space="preserve">Eventuelle </w:t>
      </w:r>
      <w:r w:rsidRPr="3C652CD0" w:rsidR="00FD6083">
        <w:rPr>
          <w:rFonts w:ascii="Times New Roman" w:hAnsi="Times New Roman" w:cs="Times New Roman"/>
        </w:rPr>
        <w:t>avvik</w:t>
      </w:r>
      <w:r w:rsidRPr="3C652CD0" w:rsidR="00283CD6">
        <w:rPr>
          <w:rFonts w:ascii="Times New Roman" w:hAnsi="Times New Roman" w:cs="Times New Roman"/>
        </w:rPr>
        <w:t>:</w:t>
      </w:r>
      <w:r w:rsidRPr="3C652CD0" w:rsidR="00283CD6">
        <w:rPr>
          <w:rFonts w:ascii="Times New Roman" w:hAnsi="Times New Roman" w:cs="Times New Roman"/>
          <w:i w:val="1"/>
          <w:iCs w:val="1"/>
        </w:rPr>
        <w:t xml:space="preserve"> </w:t>
      </w:r>
      <w:r w:rsidRPr="3C652CD0" w:rsidR="00283CD6">
        <w:rPr>
          <w:rFonts w:ascii="Times New Roman" w:hAnsi="Times New Roman" w:cs="Times New Roman"/>
          <w:i w:val="1"/>
          <w:iCs w:val="1"/>
          <w:color w:val="FF0000"/>
        </w:rPr>
        <w:t>«</w:t>
      </w:r>
      <w:r w:rsidRPr="3C652CD0" w:rsidR="00A50E81">
        <w:rPr>
          <w:rFonts w:ascii="Times New Roman" w:hAnsi="Times New Roman" w:cs="Times New Roman"/>
          <w:i w:val="1"/>
          <w:iCs w:val="1"/>
          <w:color w:val="FF0000"/>
        </w:rPr>
        <w:t>V</w:t>
      </w:r>
      <w:r w:rsidRPr="3C652CD0" w:rsidR="00283CD6">
        <w:rPr>
          <w:rFonts w:ascii="Times New Roman" w:hAnsi="Times New Roman" w:cs="Times New Roman"/>
          <w:i w:val="1"/>
          <w:iCs w:val="1"/>
          <w:color w:val="FF0000"/>
        </w:rPr>
        <w:t xml:space="preserve">i har ingen </w:t>
      </w:r>
      <w:r w:rsidRPr="3C652CD0" w:rsidR="00FD6083">
        <w:rPr>
          <w:rFonts w:ascii="Times New Roman" w:hAnsi="Times New Roman" w:cs="Times New Roman"/>
          <w:i w:val="1"/>
          <w:iCs w:val="1"/>
          <w:color w:val="FF0000"/>
        </w:rPr>
        <w:t>avvik</w:t>
      </w:r>
      <w:r w:rsidRPr="3C652CD0" w:rsidR="25F0E63B">
        <w:rPr>
          <w:rFonts w:ascii="Times New Roman" w:hAnsi="Times New Roman" w:cs="Times New Roman"/>
          <w:i w:val="1"/>
          <w:iCs w:val="1"/>
          <w:color w:val="FF0000"/>
        </w:rPr>
        <w:t xml:space="preserve"> fra </w:t>
      </w:r>
      <w:r w:rsidRPr="3C652CD0" w:rsidR="25F0E63B">
        <w:rPr>
          <w:rFonts w:ascii="Times New Roman" w:hAnsi="Times New Roman" w:eastAsia="Times New Roman" w:cs="Times New Roman"/>
          <w:i w:val="1"/>
          <w:iCs w:val="1"/>
          <w:color w:val="FF0000"/>
        </w:rPr>
        <w:t>anskaffelsesdokumentene</w:t>
      </w:r>
      <w:r w:rsidRPr="3C652CD0" w:rsidR="00283CD6">
        <w:rPr>
          <w:rFonts w:ascii="Times New Roman" w:hAnsi="Times New Roman" w:cs="Times New Roman"/>
          <w:i w:val="1"/>
          <w:iCs w:val="1"/>
          <w:color w:val="FF0000"/>
        </w:rPr>
        <w:t>»</w:t>
      </w:r>
      <w:r w:rsidRPr="3C652CD0" w:rsidR="00283CD6">
        <w:rPr>
          <w:rFonts w:ascii="Times New Roman" w:hAnsi="Times New Roman" w:cs="Times New Roman"/>
          <w:color w:val="FF0000"/>
        </w:rPr>
        <w:t xml:space="preserve">/eller oppgi eventuelle </w:t>
      </w:r>
      <w:r w:rsidRPr="3C652CD0" w:rsidR="00FD6083">
        <w:rPr>
          <w:rFonts w:ascii="Times New Roman" w:hAnsi="Times New Roman" w:cs="Times New Roman"/>
          <w:color w:val="FF0000"/>
        </w:rPr>
        <w:t>avvik</w:t>
      </w:r>
      <w:r w:rsidRPr="3C652CD0" w:rsidR="482FEACF">
        <w:rPr>
          <w:rFonts w:ascii="Times New Roman" w:hAnsi="Times New Roman" w:cs="Times New Roman"/>
          <w:color w:val="FF0000"/>
        </w:rPr>
        <w:t xml:space="preserve"> fra </w:t>
      </w:r>
      <w:r w:rsidRPr="3C652CD0" w:rsidR="482FEACF">
        <w:rPr>
          <w:rFonts w:ascii="Times New Roman" w:hAnsi="Times New Roman" w:eastAsia="Times New Roman" w:cs="Times New Roman"/>
          <w:color w:val="FF0000"/>
        </w:rPr>
        <w:t>anskaffelsesdokumentene</w:t>
      </w:r>
      <w:r w:rsidRPr="3C652CD0" w:rsidR="482FEACF">
        <w:rPr>
          <w:rFonts w:ascii="Times New Roman" w:hAnsi="Times New Roman" w:eastAsia="Times New Roman" w:cs="Times New Roman"/>
          <w:color w:val="000000" w:themeColor="text1" w:themeTint="FF" w:themeShade="FF"/>
          <w:sz w:val="19"/>
          <w:szCs w:val="19"/>
        </w:rPr>
        <w:t xml:space="preserve">. </w:t>
      </w:r>
      <w:r w:rsidRPr="3C652CD0" w:rsidR="00FD6083">
        <w:rPr>
          <w:rFonts w:ascii="Times New Roman" w:hAnsi="Times New Roman" w:cs="Times New Roman"/>
          <w:color w:val="FF0000"/>
        </w:rPr>
        <w:t>jf. Konkurransegrunnlagets punk</w:t>
      </w:r>
      <w:r w:rsidRPr="3C652CD0" w:rsidR="00E70689">
        <w:rPr>
          <w:rFonts w:ascii="Times New Roman" w:hAnsi="Times New Roman" w:cs="Times New Roman"/>
          <w:color w:val="FF0000"/>
        </w:rPr>
        <w:t>t 3.1</w:t>
      </w:r>
      <w:r w:rsidRPr="3C652CD0" w:rsidR="0E609991">
        <w:rPr>
          <w:rFonts w:ascii="Times New Roman" w:hAnsi="Times New Roman" w:cs="Times New Roman"/>
          <w:color w:val="FF0000"/>
        </w:rPr>
        <w:t>1</w:t>
      </w:r>
      <w:r w:rsidRPr="3C652CD0" w:rsidR="49CBBB30">
        <w:rPr>
          <w:rFonts w:ascii="Times New Roman" w:hAnsi="Times New Roman" w:cs="Times New Roman"/>
          <w:color w:val="5B9BD5" w:themeColor="accent1" w:themeTint="FF" w:themeShade="FF"/>
        </w:rPr>
        <w:t xml:space="preserve">. </w:t>
      </w:r>
    </w:p>
    <w:p w:rsidR="00200EFD" w:rsidP="00200EFD" w:rsidRDefault="00200EFD" w14:paraId="671D0DB6" w14:textId="77777777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:rsidR="00283CD6" w:rsidP="00283CD6" w:rsidRDefault="00283CD6" w14:paraId="4B3803B2" w14:textId="75521C15">
      <w:pPr>
        <w:spacing w:line="276" w:lineRule="auto"/>
        <w:rPr>
          <w:rFonts w:ascii="Times New Roman" w:hAnsi="Times New Roman" w:cs="Times New Roman"/>
        </w:rPr>
      </w:pPr>
      <w:r w:rsidRPr="7E4A83C3" w:rsidR="00283CD6">
        <w:rPr>
          <w:rFonts w:ascii="Times New Roman" w:hAnsi="Times New Roman" w:cs="Times New Roman"/>
        </w:rPr>
        <w:t>Alle vedlegg ligger ved</w:t>
      </w:r>
      <w:r w:rsidRPr="7E4A83C3" w:rsidR="00283CD6">
        <w:rPr>
          <w:rFonts w:ascii="Times New Roman" w:hAnsi="Times New Roman" w:cs="Times New Roman"/>
        </w:rPr>
        <w:t>.</w:t>
      </w:r>
    </w:p>
    <w:p w:rsidRPr="00283CD6" w:rsidR="00283CD6" w:rsidP="00283CD6" w:rsidRDefault="00283CD6" w14:paraId="3EF2A585" w14:textId="77777777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:rsidRPr="00283CD6" w:rsidR="00283CD6" w:rsidRDefault="00283CD6" w14:paraId="7DC4C1B2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0047B677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:rsidRPr="00283CD6" w:rsidR="00283CD6" w:rsidRDefault="00283CD6" w14:paraId="5A2F9CD0" w14:textId="77777777">
      <w:pPr>
        <w:rPr>
          <w:rFonts w:ascii="Times New Roman" w:hAnsi="Times New Roman" w:cs="Times New Roman"/>
        </w:rPr>
      </w:pPr>
    </w:p>
    <w:p w:rsidRPr="00283CD6" w:rsidR="00283CD6" w:rsidP="00D546FD" w:rsidRDefault="00283CD6" w14:paraId="6F9FD07F" w14:textId="1C021679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Pr="00134537" w:rsidR="00712F7B" w:rsidTr="38951229" w14:paraId="065DD5D0" w14:textId="4FFEF7C9">
        <w:tc>
          <w:tcPr>
            <w:tcW w:w="1980" w:type="dxa"/>
          </w:tcPr>
          <w:p w:rsidRPr="00134537" w:rsidR="00712F7B" w:rsidP="00712F7B" w:rsidRDefault="00712F7B" w14:paraId="2A89DFDC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:rsidRPr="00134537" w:rsidR="00712F7B" w:rsidP="38951229" w:rsidRDefault="0F2015DC" w14:paraId="0374C58C" w14:textId="5925A413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Pr="38951229" w:rsidR="727091CC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Pr="00134537" w:rsidR="00712F7B" w:rsidTr="38951229" w14:paraId="2FEB5B73" w14:textId="2CA68EC0">
        <w:tc>
          <w:tcPr>
            <w:tcW w:w="1980" w:type="dxa"/>
          </w:tcPr>
          <w:p w:rsidRPr="00134537" w:rsidR="00712F7B" w:rsidP="00712F7B" w:rsidRDefault="00712F7B" w14:paraId="58E04CB3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:rsidRPr="00134537" w:rsidR="00712F7B" w:rsidP="38951229" w:rsidRDefault="49B9595A" w14:paraId="0CBF3465" w14:textId="20C492E2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Pr="00134537" w:rsidR="00712F7B" w:rsidTr="38951229" w14:paraId="32353E10" w14:textId="02773C4F">
        <w:tc>
          <w:tcPr>
            <w:tcW w:w="1980" w:type="dxa"/>
          </w:tcPr>
          <w:p w:rsidRPr="00134537" w:rsidR="00712F7B" w:rsidP="00712F7B" w:rsidRDefault="00712F7B" w14:paraId="73201E3F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:rsidRPr="00134537" w:rsidR="00712F7B" w:rsidP="38951229" w:rsidRDefault="1441F102" w14:paraId="33515A13" w14:textId="1A28DDF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:rsidR="00FD6083" w:rsidRDefault="00FD6083" w14:paraId="4A310D14" w14:textId="77777777">
      <w:pPr>
        <w:rPr>
          <w:rFonts w:ascii="Times New Roman" w:hAnsi="Times New Roman" w:cs="Times New Roman"/>
        </w:rPr>
      </w:pPr>
    </w:p>
    <w:p w:rsidRPr="00283CD6" w:rsidR="00283CD6" w:rsidP="00283CD6" w:rsidRDefault="00FD6083" w14:paraId="30B447BE" w14:textId="11B8AB35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Pr="00D546FD" w:rsidR="00283CD6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Pr="00D546FD" w:rsidR="00283CD6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Pr="00D546FD" w:rsid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Pr="00D546FD" w:rsidR="00283CD6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Pr="00D546FD" w:rsidR="00A50E81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:rsidRPr="00283CD6" w:rsidR="00283CD6" w:rsidRDefault="00283CD6" w14:paraId="0F312296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6B0890CF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:rsidRPr="00283CD6" w:rsidR="00283CD6" w:rsidRDefault="00283CD6" w14:paraId="42A83781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4A6635B1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:rsidR="00283CD6" w:rsidRDefault="00283CD6" w14:paraId="4E269B5F" w14:textId="77777777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Pr="00931310" w:rsid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:rsidRPr="00283CD6" w:rsidR="00931310" w:rsidRDefault="00931310" w14:paraId="3A235DB5" w14:textId="77777777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Pr="00283CD6" w:rsidR="00931310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3BCC" w:rsidP="00931310" w:rsidRDefault="00A13BCC" w14:paraId="3A7DC525" w14:textId="77777777">
      <w:pPr>
        <w:spacing w:after="0" w:line="240" w:lineRule="auto"/>
      </w:pPr>
      <w:r>
        <w:separator/>
      </w:r>
    </w:p>
  </w:endnote>
  <w:endnote w:type="continuationSeparator" w:id="0">
    <w:p w:rsidR="00A13BCC" w:rsidP="00931310" w:rsidRDefault="00A13BCC" w14:paraId="6E31571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3BCC" w:rsidP="00931310" w:rsidRDefault="00A13BCC" w14:paraId="4528137D" w14:textId="77777777">
      <w:pPr>
        <w:spacing w:after="0" w:line="240" w:lineRule="auto"/>
      </w:pPr>
      <w:r>
        <w:separator/>
      </w:r>
    </w:p>
  </w:footnote>
  <w:footnote w:type="continuationSeparator" w:id="0">
    <w:p w:rsidR="00A13BCC" w:rsidP="00931310" w:rsidRDefault="00A13BCC" w14:paraId="324E75E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D18" w:rsidRDefault="00FE5D18" w14:paraId="3D3B8DFD" w14:textId="2F8CB3F0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E609991"/>
    <w:rsid w:val="0F0A957D"/>
    <w:rsid w:val="0F2015DC"/>
    <w:rsid w:val="1441F102"/>
    <w:rsid w:val="25F0E63B"/>
    <w:rsid w:val="27423102"/>
    <w:rsid w:val="38951229"/>
    <w:rsid w:val="3C652CD0"/>
    <w:rsid w:val="47F0CFE5"/>
    <w:rsid w:val="482FEACF"/>
    <w:rsid w:val="49B9595A"/>
    <w:rsid w:val="49CBBB30"/>
    <w:rsid w:val="4FAC17A3"/>
    <w:rsid w:val="689E5D4C"/>
    <w:rsid w:val="6E4975BB"/>
    <w:rsid w:val="6F37E697"/>
    <w:rsid w:val="727091CC"/>
    <w:rsid w:val="7CECE597"/>
    <w:rsid w:val="7E4A8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7096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5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4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843B166B7D70BE49A30C14AB6ADACB48" ma:contentTypeVersion="18" ma:contentTypeDescription="" ma:contentTypeScope="" ma:versionID="8e4455fd677f06e6df4fe2c1123c8c6d">
  <xsd:schema xmlns:xsd="http://www.w3.org/2001/XMLSchema" xmlns:xs="http://www.w3.org/2001/XMLSchema" xmlns:p="http://schemas.microsoft.com/office/2006/metadata/properties" xmlns:ns2="7ed84371-acf6-4102-828c-2caf905b4736" targetNamespace="http://schemas.microsoft.com/office/2006/metadata/properties" ma:root="true" ma:fieldsID="b2e3fb7e92eaee1abf6914b2845598d4" ns2:_="">
    <xsd:import namespace="7ed84371-acf6-4102-828c-2caf905b4736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ternalName="OK_Felles_Arkivverdig" ma:readOnly="false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528fd71-ad7b-48f8-811b-c0b5643803ab" ContentTypeId="0x0101004CD82FF0641D7B46B422E308071A53DF" PreviousValue="false" LastSyncTimeStamp="2021-02-17T14:40:20.75Z"/>
</file>

<file path=customXml/itemProps1.xml><?xml version="1.0" encoding="utf-8"?>
<ds:datastoreItem xmlns:ds="http://schemas.openxmlformats.org/officeDocument/2006/customXml" ds:itemID="{445C062C-C202-48A5-B159-587B58C5AC14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141DE2-DC67-4C60-B6D5-540B4F4A9874}"/>
</file>

<file path=customXml/itemProps5.xml><?xml version="1.0" encoding="utf-8"?>
<ds:datastoreItem xmlns:ds="http://schemas.openxmlformats.org/officeDocument/2006/customXml" ds:itemID="{79000346-2BD4-473A-80C0-5625D8409F7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Marthe Hjort</dc:creator>
  <keywords/>
  <dc:description/>
  <lastModifiedBy>Roar Otto Andersen</lastModifiedBy>
  <revision>15</revision>
  <dcterms:created xsi:type="dcterms:W3CDTF">2023-02-21T14:28:00.0000000Z</dcterms:created>
  <dcterms:modified xsi:type="dcterms:W3CDTF">2026-06-22T07:27:53.4551536Z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0x0101004CD82FF0641D7B46B422E308071A53DF00843B166B7D70BE49A30C14AB6ADACB48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